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2023年度优秀团员、优秀团干、红旗团支部名单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1.经济与管理学院（优秀团干：88人；优秀团员：86人）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优秀团干：（88人）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63"/>
        <w:gridCol w:w="1883"/>
        <w:gridCol w:w="165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杨安晴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周扬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李杭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吴倩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李悦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杨倩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王子冉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锁效羽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雷雪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刘庆蕊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缪思妍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钟慧仪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陈祎凡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侍新月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张蓓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支晨涛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朱春霖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周欣茹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储宇璇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苗壮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肖广成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吴寒宇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张嘉骐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张文清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周文轩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倪婉琳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侯妮娜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张梦苑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徐建桐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谈翔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韩鑫悦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司梦婷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王慧强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王兆君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任旭冉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陶欣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沈安祺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吴浩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冯露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张锡雨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许梦琦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孙奇远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张毅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陈彦彤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赵梦雪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陈小雨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张成晨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方文文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崔显扬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孔可文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何斌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郭思宇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郝思甜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彭雪瑾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江忻瑞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李存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梁雨润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张帅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孔思齐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臧延娜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许亚玲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段中瑞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彭悦悦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方玉婷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洪敏慧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高博士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周祥鑫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赵心怡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丁超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汪欣雨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侯瑞鑫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余欣悦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张博涵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鲁肇亮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孙小帅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3" w:type="dxa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李杰铭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邵宇璇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吴亚楠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优秀团员：（86人）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蔡嘉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张岂源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周金晶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孔文慧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盛无忌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曹雨晴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杨天宇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蔡文静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郝靓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武佳玥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张晓雪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张漫漫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汪晋昭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江文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杨圣帆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范雨纯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吴明盈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吕璐瑶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钟悦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蔡清莲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刘建宇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李圆圆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贾梓悦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张梦璐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牛何子祺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蒋芮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童莉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宋妍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乔梦茹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彭丹丹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蒋柏宏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杨雨舟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伍书卉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郑长乐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陈家慧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王光杰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刘安琦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詹飞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翟文洁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储宇欢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潘刘铖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许文清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朱峥嵘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谢欣逸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刘子慧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朱惠联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郭萧雨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熊慧雨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强佳慧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房琳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胡涛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李柯豪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刁荣鑫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路坦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陶子诺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徐巧芝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晋心妍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江章潘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牛端祥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孟春柳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姜湛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赵粲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夏雅婷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姚雯婷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张敬磊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钱新宇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朱光迪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齐俊豪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张镇嬿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崔晶晶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韩可欣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18" w:type="dxa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李永康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宋体" w:hAnsi="宋体" w:eastAsia="宋体" w:cs="宋体"/>
          <w:sz w:val="24"/>
          <w:szCs w:val="24"/>
          <w:highlight w:val="none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21经济学三班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22工商管理一班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22物流管理一班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22物流管理三班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2.先进制造工程学院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（优秀团干：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人；优秀团员：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优秀团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：（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刘洋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崔凡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闫宇浩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陈刘刚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胡涵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李绪冲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李婉婷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陈一冉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胡明鉴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陈永燃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瞿俊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李博文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金婉蓉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邵怡若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童巧玲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鲍欢欢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曹珂睿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黄廷劲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何昊妍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金安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孙晓伟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吴帅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黄雨果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李淑睿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胡梅雪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余格格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赵烨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汪佳旭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李俊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何肖卉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张旭冉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方莹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周龙宇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张国良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邹文智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田欣茹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优秀团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Hans"/>
        </w:rPr>
        <w:t>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：（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 xml:space="preserve">人）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段亚维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刘蕊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曹慧慧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洪伟豪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兰清旺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钱旭龙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徐州杰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汪奕炫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张子政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郭韶杰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谢冬鑫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董娜薇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杨青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林浩冉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吴先壮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郑宇航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张雨洁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张金彦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尹媛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张朔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童梦娟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彭申浩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祝志豪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杨一凡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王雪如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张星月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薛凯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韦金美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左志伟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汪佳慧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刘晴倩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吕安纳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范栌竣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顾玉坤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吴杨洋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张依琳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陈宇豪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黄建柱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李博弈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邓全焕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昝俊豪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陈翔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杜中城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徐四宝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姜婉晴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姜玉婷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曹煜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刘俊朗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center"/>
              <w:textAlignment w:val="bottom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高梦雅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蔡雅茹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华金芳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21自动化二班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集成电路设计与集成系统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二班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3.人工智能与大数据学院（优秀团干：34人；优秀团员：44人）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优秀团干：（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葛远鹏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侯佳乐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孔心媛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卢攀攀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刘俊杰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顾壮壮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田徳娟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田佳莉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戴子瑜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汪倩倩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李博文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刘颂超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杨静雯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桂欣然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张斯嘉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杨梦思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程子涵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  <w14:ligatures w14:val="none"/>
              </w:rPr>
              <w:t>昂政宇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胡琪琦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汪捍东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方雨欣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武凯旺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邵纪杰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王润琳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马玉婷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何雯玢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孙灿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张晶晶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韩越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张锦坤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优秀团员：（44人）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邓向文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卫永康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吴梦婷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武乐檀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陈绪翔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朱祥会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李大伟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易龙宇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尤海涛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余良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付余涛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管佳琳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崔瑾怡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姚雨杉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陈楚楚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李梓桐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陈安琪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刘人龙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沈鑫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薛五恒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刘思若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李菲尔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汝东彦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孙浩东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李尧东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吕海洋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徐心妍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李新雨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周乃俊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周子凡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黄乐乐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王秀圆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22数学与应用数学一班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23智能科学与技术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4.城市建设与交通学院（优秀团干：21人；优秀团员：26人）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优秀团干：（21人）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朱雨婕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姚媛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倪昭玉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江岩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魏愚凡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韩冰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侯明康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汪婉云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余兴杰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肖泳旭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周梦辉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陈乐妍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万佑良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杜金莲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陈佳丽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戚国阳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黄青晟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邓文茜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18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汤燕玲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优秀团员：（26人）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程许志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胡欣怡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张琪琪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何宇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陈若愚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谢周阳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毛雅欣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牛怡然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李雨琪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魏宝桐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叶磊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王德强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郑晓曦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钮俊杰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杜博熹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项金袁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丁金涛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汪睿爽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万明何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高剑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俞建平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王乐雨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陈永倩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18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李仁怡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21建筑学二班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22智慧交通二班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5.生物食品与环境学院（优秀团干：18人；优秀团员：30人）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优秀团干：（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汪可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盛弘扬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周庆君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杜梦雅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马思涵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湛宗胜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王梦雅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丁浩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李卓翰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石金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陈思云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余佳慧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徐小佳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李蕊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闵永康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陈佳幸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杨莹馨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优秀团员：（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程晋静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胡雅淇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曹洪川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葛雪瑞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马慧子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李成龙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赵梦如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石亚芬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陈惊鸿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宋理磊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李燕鸽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吴畅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崔翠翠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赵文亚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汪群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楚慧琳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蔡文海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张希阳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汪雨同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马馨摇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吕梦丹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梅心怡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邢雪情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肖一遥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韦依池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邓桂林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张笑笑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王润妍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22环境工程一班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21生物工程一班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61" w:type="dxa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22生物工程一班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Calibri" w:hAnsi="Calibri" w:eastAsia="仿宋_GB2312" w:cs="Calibri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6.能源材料与化工学院（优秀团干：23人；优秀团员：29人）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优秀团干：（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人）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陈雅轩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孟帆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刘少开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岳妍妍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刘莹莹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巩路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储鹤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汪妍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赵青烽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张国辉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王政委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韩梦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吴鹏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刘笑笑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余丽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胡荣强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冯海洋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刘碧莲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何劲文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宋佳慧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刘良瑾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优秀团员：（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王子瑶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李玺瑶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束思瑶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桂磊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张圣涛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邹明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梁凡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徐佳乐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陈辰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陈雨婷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毛敏慧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洪流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卢娜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汪席娟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黄文洋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盛雨辰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李卓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张毅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黄效东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孙雨婷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费淼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朱裕卿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王诚信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王梦雅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王承晨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徐玲玲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张大伟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朱宇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张俊杰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微软雅黑" w:eastAsia="仿宋_GB2312" w:cs="微软雅黑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微软雅黑" w:eastAsia="仿宋_GB2312" w:cs="微软雅黑"/>
          <w:b/>
          <w:bCs/>
          <w:sz w:val="28"/>
          <w:szCs w:val="28"/>
          <w:highlight w:val="none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21无机非材料金属工程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微软雅黑" w:eastAsia="仿宋_GB2312" w:cs="微软雅黑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设计学院（优秀团干：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人；优秀团员：</w:t>
      </w:r>
      <w:r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优秀团干：（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 xml:space="preserve">人） 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熊姚婷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方云翔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蒯正强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刘瑞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周霄雪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张宇帆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李书香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李泉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韩淑雯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潘月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胡润涵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黄欣怡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夏天宇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陈瑜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叶超凡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胡慧轩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吴如玉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汪奕婷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卢阳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李思媛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优秀团员：（</w:t>
      </w:r>
      <w:r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黄玉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杜雨萌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王宏伟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祝梦祥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陶书涵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任思雨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周李燕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张纪晖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熊怡然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秦铭晨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郑峥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黄峥嵘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任淑慧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郝舒萍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任姚姚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李泽林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梁静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魏彦君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牛雯雯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18" w:type="dxa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8.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语言文化与传媒学院（优秀团干：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人；优秀团员：2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优秀团干：（20人)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王毅超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余陈曦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鲍洋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林心怡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赵天琪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赵何祎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陈静怡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任艳华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方宁静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刘晓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胡万启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张梦婷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严蕊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程乐乐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严欣玥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陈婷婷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郭晶晶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崔志婧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5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优秀团员：（28人)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卫梦妮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陈凌婧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岳欣欣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沈梦茹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陶怡凡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李靖茹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徐乐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李光宇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"/>
              </w:rPr>
              <w:t>陈世杰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杨欢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王静雅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曹颖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张慧勤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余梦莹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杨晨雨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李娟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汪媛媛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杨紫琼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李文雪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陈叶露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李乐昕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相千叶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方淑佳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宋慧婷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朱夏男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戴思雨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21新闻一班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22新闻二班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9.外国语学院（优秀团干：19人；优秀团员：20人）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优秀团干：（19人）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尹康凡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崔静萌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胡贤子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张晨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汪子茜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李梦瑶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沈雪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姚海峰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张润灵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孙婷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叶彦辰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徐雅妮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尹旌旗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黄晓盈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郑坤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毛安琳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应陈欣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余安璐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卢汝乐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优秀团员：（20人）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刘姗姗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张子涵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张思妍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雷创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刘巧玉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史文乐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舒奇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蒋雨荷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牛佳慧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杜昕悦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许琦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桂祥雨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向宇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汪玥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杨睿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徐沁雯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曹雅楠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胡诺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应琳娜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21英语一班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22英语三班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10.旅游与会展学院（优秀团干：14人；优秀团员：14人）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优秀团干：（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廖盈盈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张震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张淑慧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查钰青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聊心怡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程章政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杨明慧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范甜甜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欧阳雯凤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叶文杰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杨乐彤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赵子冶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朱灿韵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优秀团员：（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朱雪玲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闫亚萍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陶雪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莫雨欣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张文明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谢旭彤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孙静涛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熊紫琪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谈成文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杨慧群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王倩倩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11.教育学院（优秀团干：16人；优秀团员：18人）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优秀团干：（16人）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许媛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隋翠雪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胡蕊菡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张雪云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周天艺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杨明月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屠厚辉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周璐璐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张跃凡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彭锦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闫婉君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贾雨婷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程吴冰妍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韩羽彤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李梦怡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18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蒋文静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sectPr>
          <w:type w:val="continuous"/>
          <w:pgSz w:w="11906" w:h="16838"/>
          <w:pgMar w:top="1553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优秀团员：（18人）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邢舒琪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李嘉欣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周友梦蝶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杨烁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王心悦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吕英英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吕艺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钟苗苗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范子恒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叶茂银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张雨欣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吴林群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朱思宇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钱星宇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王修倩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苏靖雯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李星雨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红旗团支部：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21应用心理学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22小学教育二班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12.校学生会（优秀团干：3人；优秀团员：5人）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优秀团干：（3人）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潘京涛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李贇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唐宇飞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优秀团员：（5人）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胡如艳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陆子璇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丁祺华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汪柯娜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孟雪琴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13.青年发展服务中心（优秀团干：3人；优秀团员：4人）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优秀团干：（3人）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王周丽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王汉阳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童梦露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优秀团员：（4人）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陈韬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付静妍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田佳莉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14.社团（优秀团干：8人）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优秀团干：（8人）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吉朋月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余露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安芊羽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蔡思雨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潘一平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10" w:type="dxa"/>
          <w:jc w:val="center"/>
        </w:trPr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马晓贝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李桂芬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王梦珍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15.大学生艺术团:(优秀团干：3人； 优秀团员：4人）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 （3人）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徐萌萌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肖博文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黄秋语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 （4人）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章婧怡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祝雨心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钱雨萌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付京波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16.南艳青年新媒体中心（优秀团干：3人；优秀团员：2人）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优秀团干：（3人)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齐威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唐蓉蓉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Hans"/>
              </w:rPr>
              <w:t>张睿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优秀团员：（2人）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马颜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许颖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17.青年志愿者联合会（优秀团干：3人；优秀团员：5人）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优秀团干：（3人）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潘晨曦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吴思瑶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徐璇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优秀团员：（5人）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范淑萍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冯子涵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范佳慧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王钰婷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徐甜甜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18.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体育俱乐部联盟（优秀团员：1人）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 （1人）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杨乐豪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19.艺术俱乐部联盟（优秀团员：3人）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 （3人）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李耕青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方蔚欣</w:t>
            </w:r>
          </w:p>
        </w:tc>
        <w:tc>
          <w:tcPr>
            <w:tcW w:w="170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姚雯婷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20.大学生事务中心（优秀团员：4人）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优秀团员：（4人）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石海平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"/>
              </w:rPr>
              <w:t>时瑞雪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"/>
              </w:rPr>
              <w:t>许璐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"/>
              </w:rPr>
              <w:t>李博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21.国旗队（优秀团员：4人）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优秀团员：（4人）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王曼莉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范栌竣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金雨昕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杨定冉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22.新闻中心（优秀团员：4人）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优秀团员：（4人）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管文俊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李金霖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彭方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23.研究生会（优秀团干：3人；优秀团员：2人）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优秀团干：（3人）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胡业先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刘梦园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刘文帅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优秀团员：（2人）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葛肖尽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张紫贤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24.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易班学生工作站（优秀团员：1人）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优秀团员：（1人）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黄子娥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OWRmNjQ3YjYzNWM3Y2U5NmY4Y2E0MDMzN2E1MWQifQ=="/>
  </w:docVars>
  <w:rsids>
    <w:rsidRoot w:val="25925533"/>
    <w:rsid w:val="013730A5"/>
    <w:rsid w:val="019E56A2"/>
    <w:rsid w:val="01D01C59"/>
    <w:rsid w:val="0200793B"/>
    <w:rsid w:val="0285325B"/>
    <w:rsid w:val="02EC5C1A"/>
    <w:rsid w:val="037E1C47"/>
    <w:rsid w:val="04434070"/>
    <w:rsid w:val="05252C18"/>
    <w:rsid w:val="06022B6B"/>
    <w:rsid w:val="060868FD"/>
    <w:rsid w:val="061377FA"/>
    <w:rsid w:val="07305BF5"/>
    <w:rsid w:val="07AA3135"/>
    <w:rsid w:val="07AA45D1"/>
    <w:rsid w:val="07AC3951"/>
    <w:rsid w:val="09CB48C8"/>
    <w:rsid w:val="0C444E6A"/>
    <w:rsid w:val="0D517B4F"/>
    <w:rsid w:val="0D786F20"/>
    <w:rsid w:val="110756AD"/>
    <w:rsid w:val="14443BF1"/>
    <w:rsid w:val="14B20F69"/>
    <w:rsid w:val="155942EA"/>
    <w:rsid w:val="1632035B"/>
    <w:rsid w:val="17336352"/>
    <w:rsid w:val="17F04282"/>
    <w:rsid w:val="19622F5E"/>
    <w:rsid w:val="19905DBD"/>
    <w:rsid w:val="1A345F7C"/>
    <w:rsid w:val="1C7D5D9F"/>
    <w:rsid w:val="1D011A35"/>
    <w:rsid w:val="1DC84F36"/>
    <w:rsid w:val="1E617AE2"/>
    <w:rsid w:val="1EA336D1"/>
    <w:rsid w:val="21472A39"/>
    <w:rsid w:val="224B6FEB"/>
    <w:rsid w:val="23390B59"/>
    <w:rsid w:val="23B73FDD"/>
    <w:rsid w:val="256C0CC0"/>
    <w:rsid w:val="25925533"/>
    <w:rsid w:val="25B74C78"/>
    <w:rsid w:val="25EB42DB"/>
    <w:rsid w:val="27826579"/>
    <w:rsid w:val="28735D1B"/>
    <w:rsid w:val="29A12859"/>
    <w:rsid w:val="2A3C3779"/>
    <w:rsid w:val="2B936FA7"/>
    <w:rsid w:val="2BB86A0D"/>
    <w:rsid w:val="2C892158"/>
    <w:rsid w:val="2CEB4BC0"/>
    <w:rsid w:val="2D5A28C9"/>
    <w:rsid w:val="2EFF4FB1"/>
    <w:rsid w:val="303A51B1"/>
    <w:rsid w:val="312A215B"/>
    <w:rsid w:val="33E116D5"/>
    <w:rsid w:val="3417273F"/>
    <w:rsid w:val="34C03BCE"/>
    <w:rsid w:val="35725E7F"/>
    <w:rsid w:val="359A53D6"/>
    <w:rsid w:val="371343F3"/>
    <w:rsid w:val="3828316D"/>
    <w:rsid w:val="382A2A41"/>
    <w:rsid w:val="39160D50"/>
    <w:rsid w:val="3CBA010B"/>
    <w:rsid w:val="3DCB15F4"/>
    <w:rsid w:val="3FEB3571"/>
    <w:rsid w:val="401C5365"/>
    <w:rsid w:val="405D7DCC"/>
    <w:rsid w:val="410D1D72"/>
    <w:rsid w:val="423B3A9C"/>
    <w:rsid w:val="42EF6D61"/>
    <w:rsid w:val="45C5424C"/>
    <w:rsid w:val="46875277"/>
    <w:rsid w:val="469B057B"/>
    <w:rsid w:val="47017250"/>
    <w:rsid w:val="489534D7"/>
    <w:rsid w:val="4C9F6804"/>
    <w:rsid w:val="4DF571F5"/>
    <w:rsid w:val="4E4914D3"/>
    <w:rsid w:val="4E7072EF"/>
    <w:rsid w:val="4EE03A01"/>
    <w:rsid w:val="50C23DB2"/>
    <w:rsid w:val="5200693B"/>
    <w:rsid w:val="52BF7DD2"/>
    <w:rsid w:val="544A6C97"/>
    <w:rsid w:val="55346009"/>
    <w:rsid w:val="556559F1"/>
    <w:rsid w:val="55DA564E"/>
    <w:rsid w:val="575700B9"/>
    <w:rsid w:val="57A35F14"/>
    <w:rsid w:val="58CE0D6F"/>
    <w:rsid w:val="5915074C"/>
    <w:rsid w:val="5B266C40"/>
    <w:rsid w:val="5BF715AF"/>
    <w:rsid w:val="5C55113E"/>
    <w:rsid w:val="5CD765E0"/>
    <w:rsid w:val="5E694A6A"/>
    <w:rsid w:val="60E27AAD"/>
    <w:rsid w:val="61285618"/>
    <w:rsid w:val="634C2FC9"/>
    <w:rsid w:val="67222E91"/>
    <w:rsid w:val="676B1CF2"/>
    <w:rsid w:val="6AA16E35"/>
    <w:rsid w:val="6AE52674"/>
    <w:rsid w:val="6AFB5F5B"/>
    <w:rsid w:val="6DC91202"/>
    <w:rsid w:val="70952446"/>
    <w:rsid w:val="70B84386"/>
    <w:rsid w:val="714A1482"/>
    <w:rsid w:val="717958C4"/>
    <w:rsid w:val="71B42DA0"/>
    <w:rsid w:val="72AB042E"/>
    <w:rsid w:val="73AA3251"/>
    <w:rsid w:val="741B303E"/>
    <w:rsid w:val="75870DCD"/>
    <w:rsid w:val="767B20DE"/>
    <w:rsid w:val="769C4139"/>
    <w:rsid w:val="76E3726B"/>
    <w:rsid w:val="77A30CCA"/>
    <w:rsid w:val="789456D9"/>
    <w:rsid w:val="798219D5"/>
    <w:rsid w:val="7B8931BC"/>
    <w:rsid w:val="7BF02C26"/>
    <w:rsid w:val="7C1669E1"/>
    <w:rsid w:val="7C5238E1"/>
    <w:rsid w:val="7C547659"/>
    <w:rsid w:val="7D5047F4"/>
    <w:rsid w:val="7E5F6220"/>
    <w:rsid w:val="7F8E2E82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autoRedefine/>
    <w:qFormat/>
    <w:uiPriority w:val="0"/>
    <w:rPr>
      <w:b/>
      <w:kern w:val="44"/>
      <w:sz w:val="44"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3034</Words>
  <Characters>3150</Characters>
  <Lines>0</Lines>
  <Paragraphs>0</Paragraphs>
  <TotalTime>1286</TotalTime>
  <ScaleCrop>false</ScaleCrop>
  <LinksUpToDate>false</LinksUpToDate>
  <CharactersWithSpaces>6680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2022-04-07T12:01:00Z</dcterms:created>
  <dc:creator>  蒲公英半海</dc:creator>
  <cp:lastModifiedBy>李妍妍</cp:lastModifiedBy>
  <dcterms:modified xsi:type="dcterms:W3CDTF">2024-04-15T03:01:44Z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0B8611BECC354C3697501EB61EBEC556_13</vt:lpwstr>
  </property>
  <property fmtid="{D5CDD505-2E9C-101B-9397-08002B2CF9AE}" pid="4" name="commondata">
    <vt:lpwstr>eyJoZGlkIjoiODQ5YzUzYThiZDM3MjExNDUwYTYxZDNkNDc5NmM2YmQifQ==</vt:lpwstr>
  </property>
</Properties>
</file>